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6B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 xml:space="preserve">Klasa </w:t>
      </w:r>
      <w:r w:rsidR="004179E7">
        <w:rPr>
          <w:rFonts w:ascii="Times New Roman CE" w:hAnsi="Times New Roman CE"/>
          <w:sz w:val="24"/>
          <w:szCs w:val="24"/>
        </w:rPr>
        <w:t>2</w:t>
      </w:r>
      <w:r w:rsidRPr="00DF53F8">
        <w:rPr>
          <w:rFonts w:ascii="Times New Roman CE" w:hAnsi="Times New Roman CE"/>
          <w:sz w:val="24"/>
          <w:szCs w:val="24"/>
        </w:rPr>
        <w:t>AT – nauczanie online</w:t>
      </w:r>
      <w:r w:rsidRPr="00DF53F8">
        <w:rPr>
          <w:rFonts w:ascii="Times New Roman CE" w:hAnsi="Times New Roman CE"/>
          <w:sz w:val="24"/>
          <w:szCs w:val="24"/>
        </w:rPr>
        <w:tab/>
      </w:r>
      <w:r w:rsidRPr="00DF53F8">
        <w:rPr>
          <w:rFonts w:ascii="Times New Roman CE" w:hAnsi="Times New Roman CE"/>
          <w:sz w:val="24"/>
          <w:szCs w:val="24"/>
        </w:rPr>
        <w:tab/>
      </w:r>
    </w:p>
    <w:p w:rsidR="00B33683" w:rsidRPr="00DF53F8" w:rsidRDefault="000B1BEB">
      <w:pPr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>Przedmiot: podwozia i nadwozia pojazdów samochodowych</w:t>
      </w: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</w:p>
    <w:p w:rsidR="000B1BEB" w:rsidRPr="00DF53F8" w:rsidRDefault="000B1BEB" w:rsidP="000B1BEB">
      <w:pPr>
        <w:jc w:val="center"/>
        <w:rPr>
          <w:rFonts w:ascii="Times New Roman CE" w:hAnsi="Times New Roman CE"/>
          <w:sz w:val="24"/>
          <w:szCs w:val="24"/>
        </w:rPr>
      </w:pPr>
      <w:r w:rsidRPr="00DF53F8">
        <w:rPr>
          <w:rFonts w:ascii="Times New Roman CE" w:hAnsi="Times New Roman CE"/>
          <w:sz w:val="24"/>
          <w:szCs w:val="24"/>
        </w:rPr>
        <w:t xml:space="preserve">Zagadnienie 1. </w:t>
      </w:r>
      <w:r w:rsidR="004179E7">
        <w:rPr>
          <w:rFonts w:ascii="Times New Roman CE" w:hAnsi="Times New Roman CE"/>
          <w:sz w:val="24"/>
          <w:szCs w:val="24"/>
        </w:rPr>
        <w:t>Wały napędowe i przeguby</w:t>
      </w:r>
    </w:p>
    <w:p w:rsidR="0002160C" w:rsidRDefault="004179E7">
      <w:r>
        <w:t xml:space="preserve"> </w:t>
      </w:r>
      <w:r>
        <w:tab/>
        <w:t>Proszę dowiedzieć się co to jest wał napędowy, jak jest zbudowany, z czego się składa. Kiedy stosuje się wały pojedyncze a kiedy dzielone.</w:t>
      </w:r>
    </w:p>
    <w:p w:rsidR="004179E7" w:rsidRDefault="004179E7">
      <w:r>
        <w:t>Co to jest przegub i do czego służy. Jakie stosujemy przeguby w pojazdach samochodowych.</w:t>
      </w:r>
    </w:p>
    <w:p w:rsidR="004179E7" w:rsidRDefault="004179E7"/>
    <w:p w:rsidR="004179E7" w:rsidRDefault="004179E7">
      <w:r>
        <w:t>Zadanie:</w:t>
      </w:r>
    </w:p>
    <w:p w:rsidR="004179E7" w:rsidRDefault="004179E7">
      <w:r>
        <w:t>Wykonać notatkę, która powinna zawierać:</w:t>
      </w:r>
    </w:p>
    <w:p w:rsidR="004179E7" w:rsidRDefault="004179E7" w:rsidP="004179E7">
      <w:pPr>
        <w:pStyle w:val="Akapitzlist"/>
        <w:numPr>
          <w:ilvl w:val="0"/>
          <w:numId w:val="1"/>
        </w:numPr>
      </w:pPr>
      <w:r>
        <w:t>Co to jest wał napędowy, jak jest wykonany, jakie stosujemy konstrukcje wałów.</w:t>
      </w:r>
    </w:p>
    <w:p w:rsidR="004179E7" w:rsidRDefault="004179E7" w:rsidP="004179E7">
      <w:pPr>
        <w:pStyle w:val="Akapitzlist"/>
        <w:numPr>
          <w:ilvl w:val="0"/>
          <w:numId w:val="1"/>
        </w:numPr>
      </w:pPr>
      <w:r>
        <w:t xml:space="preserve">Co to jest przegub, co to jest przegub nierównobieżny a co to jest homogeniczny, jakie są przeguby równobieżne i jak są zbudowane. </w:t>
      </w:r>
    </w:p>
    <w:p w:rsidR="004179E7" w:rsidRDefault="004179E7" w:rsidP="004179E7">
      <w:r>
        <w:t>Proszę nie przekopiowywać stron internetowych. Notatka ma być samodzielna.</w:t>
      </w:r>
    </w:p>
    <w:p w:rsidR="004179E7" w:rsidRDefault="004179E7" w:rsidP="004179E7">
      <w:r>
        <w:t xml:space="preserve">Zadanie proszę przesłać na maila </w:t>
      </w:r>
      <w:hyperlink r:id="rId5" w:history="1">
        <w:r w:rsidRPr="000C6F0B">
          <w:rPr>
            <w:rStyle w:val="Hipercze"/>
          </w:rPr>
          <w:t>bjcad@vp.pl</w:t>
        </w:r>
      </w:hyperlink>
      <w:r>
        <w:t xml:space="preserve"> </w:t>
      </w:r>
      <w:bookmarkStart w:id="0" w:name="_GoBack"/>
      <w:bookmarkEnd w:id="0"/>
    </w:p>
    <w:p w:rsidR="004179E7" w:rsidRDefault="004179E7"/>
    <w:p w:rsidR="0002160C" w:rsidRDefault="0002160C">
      <w:r>
        <w:t>Praca zostanie sprawdzona i oceniona.</w:t>
      </w:r>
    </w:p>
    <w:p w:rsidR="0002160C" w:rsidRDefault="0002160C">
      <w:r>
        <w:t xml:space="preserve">Pozdrawiam </w:t>
      </w:r>
    </w:p>
    <w:sectPr w:rsidR="0002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87018"/>
    <w:multiLevelType w:val="hybridMultilevel"/>
    <w:tmpl w:val="CCB8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B"/>
    <w:rsid w:val="0002160C"/>
    <w:rsid w:val="000B1BEB"/>
    <w:rsid w:val="004179E7"/>
    <w:rsid w:val="00771E17"/>
    <w:rsid w:val="00871E6C"/>
    <w:rsid w:val="0091617E"/>
    <w:rsid w:val="00D53611"/>
    <w:rsid w:val="00DF53F8"/>
    <w:rsid w:val="00E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086"/>
  <w15:chartTrackingRefBased/>
  <w15:docId w15:val="{D8ABA604-9780-492B-98E2-DBEA48B0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9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cad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2020-03-17T12:14:00Z</dcterms:created>
  <dcterms:modified xsi:type="dcterms:W3CDTF">2020-03-17T12:14:00Z</dcterms:modified>
</cp:coreProperties>
</file>